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7B2899">
        <w:rPr>
          <w:rFonts w:eastAsia="Times New Roman" w:cs="Times New Roman"/>
          <w:b/>
          <w:sz w:val="32"/>
          <w:szCs w:val="32"/>
        </w:rPr>
        <w:t>March 7</w:t>
      </w:r>
      <w:r w:rsidR="004C4196">
        <w:rPr>
          <w:rFonts w:eastAsia="Times New Roman" w:cs="Times New Roman"/>
          <w:b/>
          <w:sz w:val="32"/>
          <w:szCs w:val="32"/>
        </w:rPr>
        <w:t>, 2018</w:t>
      </w:r>
    </w:p>
    <w:p w:rsidR="00D95605" w:rsidRPr="001532B0" w:rsidRDefault="00D95605" w:rsidP="00D95605">
      <w:pPr>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98249A" w:rsidRPr="001532B0" w:rsidRDefault="0098249A"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Pr="001532B0" w:rsidRDefault="00D95605"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Pr="001532B0" w:rsidRDefault="00D95605"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98249A" w:rsidRPr="001532B0" w:rsidRDefault="0098249A"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Supervisor’s Comments</w:t>
      </w:r>
    </w:p>
    <w:p w:rsidR="00D95605" w:rsidRDefault="00D95605" w:rsidP="00D95605">
      <w:pPr>
        <w:jc w:val="left"/>
        <w:rPr>
          <w:rFonts w:eastAsia="Times New Roman" w:cs="Times New Roman"/>
          <w:sz w:val="16"/>
          <w:szCs w:val="16"/>
        </w:rPr>
      </w:pPr>
    </w:p>
    <w:p w:rsidR="0098249A" w:rsidRPr="001532B0" w:rsidRDefault="0098249A"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7B2899">
        <w:rPr>
          <w:rFonts w:eastAsia="Times New Roman" w:cs="Times New Roman"/>
          <w:szCs w:val="24"/>
        </w:rPr>
        <w:t>February 14</w:t>
      </w:r>
      <w:r w:rsidR="00F66EBD">
        <w:rPr>
          <w:rFonts w:eastAsia="Times New Roman" w:cs="Times New Roman"/>
          <w:szCs w:val="24"/>
        </w:rPr>
        <w:t>, 2018</w:t>
      </w:r>
    </w:p>
    <w:p w:rsidR="0098249A" w:rsidRPr="001532B0" w:rsidRDefault="0098249A"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98249A" w:rsidRPr="001532B0" w:rsidRDefault="0098249A"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98249A" w:rsidRPr="001532B0" w:rsidRDefault="0098249A"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98249A" w:rsidRPr="001532B0" w:rsidRDefault="0098249A"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4F21D6" w:rsidRDefault="004D35BC" w:rsidP="007B2899">
      <w:pPr>
        <w:jc w:val="left"/>
        <w:rPr>
          <w:rFonts w:eastAsia="Times New Roman" w:cs="Times New Roman"/>
          <w:sz w:val="22"/>
        </w:rPr>
      </w:pPr>
      <w:r>
        <w:rPr>
          <w:rFonts w:eastAsia="Times New Roman" w:cs="Times New Roman"/>
          <w:sz w:val="22"/>
        </w:rPr>
        <w:tab/>
      </w:r>
      <w:r>
        <w:rPr>
          <w:rFonts w:eastAsia="Times New Roman" w:cs="Times New Roman"/>
          <w:sz w:val="22"/>
        </w:rPr>
        <w:tab/>
      </w:r>
      <w:r w:rsidR="007B2899">
        <w:rPr>
          <w:rFonts w:eastAsia="Times New Roman" w:cs="Times New Roman"/>
          <w:sz w:val="22"/>
        </w:rPr>
        <w:t>Barry County Register of Deeds Agreement</w:t>
      </w:r>
    </w:p>
    <w:p w:rsidR="007B2899" w:rsidRDefault="007B2899" w:rsidP="007B2899">
      <w:pPr>
        <w:jc w:val="left"/>
        <w:rPr>
          <w:rFonts w:eastAsia="Times New Roman" w:cs="Times New Roman"/>
          <w:sz w:val="22"/>
        </w:rPr>
      </w:pPr>
      <w:r>
        <w:rPr>
          <w:rFonts w:eastAsia="Times New Roman" w:cs="Times New Roman"/>
          <w:sz w:val="22"/>
        </w:rPr>
        <w:tab/>
      </w:r>
      <w:r>
        <w:rPr>
          <w:rFonts w:eastAsia="Times New Roman" w:cs="Times New Roman"/>
          <w:sz w:val="22"/>
        </w:rPr>
        <w:tab/>
        <w:t>Township Property</w:t>
      </w:r>
    </w:p>
    <w:p w:rsidR="007B2899" w:rsidRDefault="007B2899" w:rsidP="007B2899">
      <w:pPr>
        <w:jc w:val="left"/>
        <w:rPr>
          <w:rFonts w:eastAsia="Times New Roman" w:cs="Times New Roman"/>
          <w:szCs w:val="24"/>
        </w:rPr>
      </w:pPr>
      <w:r>
        <w:rPr>
          <w:rFonts w:eastAsia="Times New Roman" w:cs="Times New Roman"/>
          <w:sz w:val="22"/>
        </w:rPr>
        <w:tab/>
      </w:r>
      <w:r>
        <w:rPr>
          <w:rFonts w:eastAsia="Times New Roman" w:cs="Times New Roman"/>
          <w:sz w:val="22"/>
        </w:rPr>
        <w:tab/>
      </w:r>
      <w:r>
        <w:rPr>
          <w:rFonts w:eastAsia="Times New Roman" w:cs="Times New Roman"/>
          <w:szCs w:val="24"/>
        </w:rPr>
        <w:t>Walker, Fluke &amp; Sheldon Audit Proposal</w:t>
      </w:r>
    </w:p>
    <w:p w:rsidR="001E4085" w:rsidRDefault="001E4085" w:rsidP="007B2899">
      <w:pPr>
        <w:jc w:val="left"/>
        <w:rPr>
          <w:rFonts w:eastAsia="Times New Roman" w:cs="Times New Roman"/>
          <w:sz w:val="22"/>
        </w:rPr>
      </w:pPr>
      <w:r>
        <w:rPr>
          <w:rFonts w:eastAsia="Times New Roman" w:cs="Times New Roman"/>
          <w:szCs w:val="24"/>
        </w:rPr>
        <w:tab/>
      </w:r>
      <w:r>
        <w:rPr>
          <w:rFonts w:eastAsia="Times New Roman" w:cs="Times New Roman"/>
          <w:szCs w:val="24"/>
        </w:rPr>
        <w:tab/>
        <w:t>BIRCH discussion</w:t>
      </w:r>
      <w:bookmarkStart w:id="0" w:name="_GoBack"/>
      <w:bookmarkEnd w:id="0"/>
    </w:p>
    <w:p w:rsidR="00C9182C" w:rsidRDefault="00C9182C" w:rsidP="00D95605">
      <w:pPr>
        <w:jc w:val="left"/>
        <w:rPr>
          <w:rFonts w:eastAsia="Times New Roman" w:cs="Times New Roman"/>
          <w:sz w:val="16"/>
          <w:szCs w:val="16"/>
        </w:rPr>
      </w:pPr>
    </w:p>
    <w:p w:rsidR="0098249A" w:rsidRPr="001532B0" w:rsidRDefault="0098249A" w:rsidP="00D95605">
      <w:pPr>
        <w:jc w:val="left"/>
        <w:rPr>
          <w:rFonts w:eastAsia="Times New Roman" w:cs="Times New Roman"/>
          <w:sz w:val="16"/>
          <w:szCs w:val="16"/>
        </w:rPr>
      </w:pP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4072F2" w:rsidRDefault="00C9182C" w:rsidP="004072F2">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7B2899">
        <w:rPr>
          <w:rFonts w:eastAsia="Times New Roman" w:cs="Times New Roman"/>
          <w:szCs w:val="24"/>
        </w:rPr>
        <w:t>Jim Wickham Contract</w:t>
      </w:r>
    </w:p>
    <w:p w:rsidR="007B2899" w:rsidRDefault="007B2899" w:rsidP="004072F2">
      <w:pPr>
        <w:jc w:val="left"/>
        <w:rPr>
          <w:rFonts w:eastAsia="Times New Roman" w:cs="Times New Roman"/>
          <w:szCs w:val="24"/>
        </w:rPr>
      </w:pPr>
      <w:r>
        <w:rPr>
          <w:rFonts w:eastAsia="Times New Roman" w:cs="Times New Roman"/>
          <w:szCs w:val="24"/>
        </w:rPr>
        <w:tab/>
      </w:r>
      <w:r>
        <w:rPr>
          <w:rFonts w:eastAsia="Times New Roman" w:cs="Times New Roman"/>
          <w:szCs w:val="24"/>
        </w:rPr>
        <w:tab/>
        <w:t>Freeport Historical Society</w:t>
      </w:r>
    </w:p>
    <w:p w:rsidR="00962961" w:rsidRDefault="00962961" w:rsidP="004072F2">
      <w:pPr>
        <w:jc w:val="left"/>
        <w:rPr>
          <w:rFonts w:eastAsia="Times New Roman" w:cs="Times New Roman"/>
          <w:szCs w:val="24"/>
        </w:rPr>
      </w:pPr>
      <w:r>
        <w:rPr>
          <w:rFonts w:eastAsia="Times New Roman" w:cs="Times New Roman"/>
          <w:szCs w:val="24"/>
        </w:rPr>
        <w:tab/>
      </w:r>
      <w:r>
        <w:rPr>
          <w:rFonts w:eastAsia="Times New Roman" w:cs="Times New Roman"/>
          <w:szCs w:val="24"/>
        </w:rPr>
        <w:tab/>
        <w:t>Consumers Energy Ordinance</w:t>
      </w:r>
    </w:p>
    <w:p w:rsidR="0098249A" w:rsidRDefault="0098249A" w:rsidP="004072F2">
      <w:pPr>
        <w:jc w:val="left"/>
        <w:rPr>
          <w:rFonts w:eastAsia="Times New Roman" w:cs="Times New Roman"/>
          <w:szCs w:val="24"/>
        </w:rPr>
      </w:pPr>
      <w:r>
        <w:rPr>
          <w:rFonts w:eastAsia="Times New Roman" w:cs="Times New Roman"/>
          <w:szCs w:val="24"/>
        </w:rPr>
        <w:tab/>
      </w:r>
      <w:r>
        <w:rPr>
          <w:rFonts w:eastAsia="Times New Roman" w:cs="Times New Roman"/>
          <w:szCs w:val="24"/>
        </w:rPr>
        <w:tab/>
        <w:t>Approve Salary Resolutions</w:t>
      </w:r>
    </w:p>
    <w:p w:rsidR="00962961" w:rsidRDefault="00962961" w:rsidP="004072F2">
      <w:pPr>
        <w:jc w:val="left"/>
        <w:rPr>
          <w:rFonts w:eastAsia="Times New Roman" w:cs="Times New Roman"/>
          <w:szCs w:val="24"/>
        </w:rPr>
      </w:pPr>
      <w:r>
        <w:rPr>
          <w:rFonts w:eastAsia="Times New Roman" w:cs="Times New Roman"/>
          <w:szCs w:val="24"/>
        </w:rPr>
        <w:tab/>
      </w:r>
      <w:r>
        <w:rPr>
          <w:rFonts w:eastAsia="Times New Roman" w:cs="Times New Roman"/>
          <w:szCs w:val="24"/>
        </w:rPr>
        <w:tab/>
        <w:t>Approve Budget</w:t>
      </w:r>
      <w:r w:rsidR="00D41F8A">
        <w:rPr>
          <w:rFonts w:eastAsia="Times New Roman" w:cs="Times New Roman"/>
          <w:szCs w:val="24"/>
        </w:rPr>
        <w:t xml:space="preserve"> FY 2018-2019</w:t>
      </w:r>
    </w:p>
    <w:p w:rsidR="00C9182C" w:rsidRDefault="00C9182C" w:rsidP="004072F2">
      <w:pPr>
        <w:jc w:val="left"/>
        <w:rPr>
          <w:rFonts w:eastAsia="Times New Roman" w:cs="Times New Roman"/>
          <w:sz w:val="16"/>
          <w:szCs w:val="16"/>
        </w:rPr>
      </w:pPr>
    </w:p>
    <w:p w:rsidR="0098249A" w:rsidRPr="001532B0" w:rsidRDefault="0098249A" w:rsidP="004072F2">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98249A" w:rsidRPr="001532B0" w:rsidRDefault="0098249A" w:rsidP="00D95605">
      <w:pPr>
        <w:tabs>
          <w:tab w:val="left" w:pos="1845"/>
        </w:tabs>
        <w:jc w:val="left"/>
        <w:rPr>
          <w:rFonts w:eastAsia="Times New Roman" w:cs="Times New Roman"/>
          <w:sz w:val="16"/>
          <w:szCs w:val="16"/>
        </w:rPr>
      </w:pPr>
    </w:p>
    <w:p w:rsidR="00B81061" w:rsidRDefault="00D95605" w:rsidP="00BB6FE7">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F66EBD" w:rsidRDefault="00F66EBD" w:rsidP="00BB6FE7">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t>March 12, 2018 – Board of Review 9am-4pm</w:t>
      </w:r>
    </w:p>
    <w:p w:rsidR="00B81061" w:rsidRDefault="00F66EBD"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t>March 13, 2018 – Board of Review 2pm-9pm</w:t>
      </w:r>
    </w:p>
    <w:p w:rsidR="007B2899" w:rsidRPr="001532B0" w:rsidRDefault="007B2899"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t>April 11, 2018 Township Board Meeting 6:30pm</w:t>
      </w: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7574F"/>
    <w:rsid w:val="000B5257"/>
    <w:rsid w:val="000F201B"/>
    <w:rsid w:val="00142C40"/>
    <w:rsid w:val="001463B8"/>
    <w:rsid w:val="001532B0"/>
    <w:rsid w:val="001709F9"/>
    <w:rsid w:val="00191373"/>
    <w:rsid w:val="001E4085"/>
    <w:rsid w:val="001F2A78"/>
    <w:rsid w:val="00203661"/>
    <w:rsid w:val="0021112C"/>
    <w:rsid w:val="00267939"/>
    <w:rsid w:val="002922EE"/>
    <w:rsid w:val="00306C70"/>
    <w:rsid w:val="00334206"/>
    <w:rsid w:val="003423C2"/>
    <w:rsid w:val="003559A6"/>
    <w:rsid w:val="003672ED"/>
    <w:rsid w:val="0037746A"/>
    <w:rsid w:val="0039647D"/>
    <w:rsid w:val="003D20D0"/>
    <w:rsid w:val="004072F2"/>
    <w:rsid w:val="0045781D"/>
    <w:rsid w:val="00460652"/>
    <w:rsid w:val="004658DF"/>
    <w:rsid w:val="004C4196"/>
    <w:rsid w:val="004C796D"/>
    <w:rsid w:val="004D35BC"/>
    <w:rsid w:val="004F21D6"/>
    <w:rsid w:val="00544EE9"/>
    <w:rsid w:val="00557949"/>
    <w:rsid w:val="00590C36"/>
    <w:rsid w:val="005D5D30"/>
    <w:rsid w:val="00645DD7"/>
    <w:rsid w:val="00674DB6"/>
    <w:rsid w:val="00682D28"/>
    <w:rsid w:val="00695629"/>
    <w:rsid w:val="006C4CA2"/>
    <w:rsid w:val="00747989"/>
    <w:rsid w:val="00750F2B"/>
    <w:rsid w:val="00765F6F"/>
    <w:rsid w:val="007B2899"/>
    <w:rsid w:val="007B2920"/>
    <w:rsid w:val="0080479F"/>
    <w:rsid w:val="0083097E"/>
    <w:rsid w:val="00854F37"/>
    <w:rsid w:val="00953783"/>
    <w:rsid w:val="00962961"/>
    <w:rsid w:val="0098249A"/>
    <w:rsid w:val="009B6C85"/>
    <w:rsid w:val="00A46C4C"/>
    <w:rsid w:val="00A960EC"/>
    <w:rsid w:val="00AC54F5"/>
    <w:rsid w:val="00B027E4"/>
    <w:rsid w:val="00B03456"/>
    <w:rsid w:val="00B04A9C"/>
    <w:rsid w:val="00B21540"/>
    <w:rsid w:val="00B64626"/>
    <w:rsid w:val="00B81061"/>
    <w:rsid w:val="00B95395"/>
    <w:rsid w:val="00BB4E80"/>
    <w:rsid w:val="00BB6FE7"/>
    <w:rsid w:val="00BD3C52"/>
    <w:rsid w:val="00BE1A68"/>
    <w:rsid w:val="00C1518E"/>
    <w:rsid w:val="00C57127"/>
    <w:rsid w:val="00C9182C"/>
    <w:rsid w:val="00CE43E0"/>
    <w:rsid w:val="00D27773"/>
    <w:rsid w:val="00D41F8A"/>
    <w:rsid w:val="00D61461"/>
    <w:rsid w:val="00D642D5"/>
    <w:rsid w:val="00D8165B"/>
    <w:rsid w:val="00D95605"/>
    <w:rsid w:val="00DB4598"/>
    <w:rsid w:val="00E158AA"/>
    <w:rsid w:val="00EA3E1C"/>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7</cp:revision>
  <cp:lastPrinted>2018-01-04T15:48:00Z</cp:lastPrinted>
  <dcterms:created xsi:type="dcterms:W3CDTF">2018-02-18T20:27:00Z</dcterms:created>
  <dcterms:modified xsi:type="dcterms:W3CDTF">2018-02-25T23:31:00Z</dcterms:modified>
</cp:coreProperties>
</file>